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08F" w:rsidRDefault="00942EA4" w:rsidP="009F008F">
      <w:pPr>
        <w:ind w:left="180"/>
        <w:jc w:val="center"/>
        <w:rPr>
          <w:b/>
          <w:bCs/>
          <w:sz w:val="32"/>
          <w:szCs w:val="32"/>
        </w:rPr>
      </w:pPr>
      <w:r>
        <w:rPr>
          <w:b/>
          <w:bCs/>
          <w:noProof/>
          <w:sz w:val="32"/>
          <w:szCs w:val="32"/>
        </w:rPr>
        <w:drawing>
          <wp:inline distT="0" distB="0" distL="0" distR="0">
            <wp:extent cx="457200" cy="603250"/>
            <wp:effectExtent l="19050" t="0" r="0" b="0"/>
            <wp:docPr id="1" name="Рисунок 1" descr="_k_v_qw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_k_v_qwra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008F" w:rsidRDefault="001261FB" w:rsidP="00B8273A">
      <w:pPr>
        <w:ind w:left="180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Проект</w:t>
      </w:r>
    </w:p>
    <w:p w:rsidR="009F008F" w:rsidRDefault="009F008F" w:rsidP="009F008F">
      <w:pPr>
        <w:ind w:left="180"/>
        <w:jc w:val="center"/>
        <w:rPr>
          <w:b/>
          <w:bCs/>
        </w:rPr>
      </w:pPr>
      <w:r>
        <w:rPr>
          <w:b/>
          <w:bCs/>
        </w:rPr>
        <w:t>АДМИНИСТРАЦИЯ</w:t>
      </w:r>
    </w:p>
    <w:p w:rsidR="009F008F" w:rsidRDefault="009F008F" w:rsidP="009F008F">
      <w:pPr>
        <w:ind w:left="180"/>
        <w:jc w:val="center"/>
        <w:rPr>
          <w:b/>
          <w:bCs/>
        </w:rPr>
      </w:pPr>
      <w:r>
        <w:rPr>
          <w:b/>
          <w:bCs/>
        </w:rPr>
        <w:t>СТЕПНОВСКОГО МУНИЦИПАЛЬНОГО ОКРУГА</w:t>
      </w:r>
    </w:p>
    <w:p w:rsidR="009F008F" w:rsidRDefault="009F008F" w:rsidP="009F008F">
      <w:pPr>
        <w:spacing w:line="336" w:lineRule="auto"/>
        <w:ind w:left="181"/>
        <w:jc w:val="center"/>
        <w:rPr>
          <w:b/>
          <w:bCs/>
        </w:rPr>
      </w:pPr>
      <w:r>
        <w:rPr>
          <w:b/>
          <w:bCs/>
        </w:rPr>
        <w:t xml:space="preserve"> СТАВРОПОЛЬСКОГО КРАЯ</w:t>
      </w:r>
    </w:p>
    <w:p w:rsidR="009F008F" w:rsidRDefault="009F008F" w:rsidP="009F008F">
      <w:pPr>
        <w:ind w:left="181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9F008F" w:rsidRDefault="009F008F" w:rsidP="009F008F">
      <w:pPr>
        <w:ind w:left="180"/>
        <w:jc w:val="center"/>
        <w:rPr>
          <w:sz w:val="16"/>
          <w:szCs w:val="16"/>
        </w:rPr>
      </w:pPr>
    </w:p>
    <w:p w:rsidR="009F008F" w:rsidRPr="00E410ED" w:rsidRDefault="00C23485" w:rsidP="00C23485">
      <w:pPr>
        <w:ind w:right="-290"/>
        <w:rPr>
          <w:sz w:val="28"/>
          <w:szCs w:val="28"/>
        </w:rPr>
      </w:pPr>
      <w:r>
        <w:rPr>
          <w:sz w:val="28"/>
          <w:szCs w:val="28"/>
        </w:rPr>
        <w:t>мая</w:t>
      </w:r>
      <w:r w:rsidR="00F83C53">
        <w:rPr>
          <w:sz w:val="28"/>
          <w:szCs w:val="28"/>
        </w:rPr>
        <w:t xml:space="preserve"> </w:t>
      </w:r>
      <w:r w:rsidR="00027060">
        <w:rPr>
          <w:sz w:val="28"/>
          <w:szCs w:val="28"/>
        </w:rPr>
        <w:t>202</w:t>
      </w:r>
      <w:r w:rsidR="00156BE4">
        <w:rPr>
          <w:sz w:val="28"/>
          <w:szCs w:val="28"/>
        </w:rPr>
        <w:t>5</w:t>
      </w:r>
      <w:r w:rsidR="00E410ED" w:rsidRPr="00E410ED">
        <w:rPr>
          <w:sz w:val="28"/>
          <w:szCs w:val="28"/>
        </w:rPr>
        <w:t xml:space="preserve"> г.               </w:t>
      </w:r>
      <w:r>
        <w:rPr>
          <w:sz w:val="28"/>
          <w:szCs w:val="28"/>
        </w:rPr>
        <w:t xml:space="preserve">                       </w:t>
      </w:r>
      <w:r w:rsidR="009F008F" w:rsidRPr="00E410ED">
        <w:rPr>
          <w:sz w:val="28"/>
          <w:szCs w:val="28"/>
        </w:rPr>
        <w:t xml:space="preserve">с.  Степное  </w:t>
      </w:r>
      <w:r>
        <w:rPr>
          <w:sz w:val="28"/>
          <w:szCs w:val="28"/>
        </w:rPr>
        <w:t xml:space="preserve">                         </w:t>
      </w:r>
      <w:r w:rsidR="009F008F" w:rsidRPr="00E410ED">
        <w:rPr>
          <w:sz w:val="28"/>
          <w:szCs w:val="28"/>
        </w:rPr>
        <w:t xml:space="preserve">                   №  </w:t>
      </w:r>
    </w:p>
    <w:p w:rsidR="008E2455" w:rsidRDefault="008E2455" w:rsidP="00D01324">
      <w:pPr>
        <w:jc w:val="center"/>
        <w:rPr>
          <w:b/>
          <w:bCs/>
          <w:sz w:val="28"/>
          <w:szCs w:val="28"/>
        </w:rPr>
      </w:pPr>
    </w:p>
    <w:p w:rsidR="008E2455" w:rsidRDefault="008E2455" w:rsidP="002D3224">
      <w:pPr>
        <w:spacing w:line="240" w:lineRule="exact"/>
        <w:ind w:left="180"/>
        <w:jc w:val="both"/>
        <w:rPr>
          <w:sz w:val="28"/>
          <w:szCs w:val="28"/>
        </w:rPr>
      </w:pPr>
    </w:p>
    <w:p w:rsidR="008E2455" w:rsidRPr="00421421" w:rsidRDefault="00BD0946" w:rsidP="002D3224">
      <w:pPr>
        <w:pStyle w:val="ConsPlusTitle"/>
        <w:spacing w:line="240" w:lineRule="exact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="00B8273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внесении изменений в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муниципальн</w:t>
      </w:r>
      <w:r w:rsidR="00B8273A">
        <w:rPr>
          <w:rFonts w:ascii="Times New Roman" w:hAnsi="Times New Roman" w:cs="Times New Roman"/>
          <w:b w:val="0"/>
          <w:bCs w:val="0"/>
          <w:sz w:val="28"/>
          <w:szCs w:val="28"/>
        </w:rPr>
        <w:t>ую программу</w:t>
      </w:r>
      <w:r w:rsidR="008E2455" w:rsidRPr="0042142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Степновского муниц</w:t>
      </w:r>
      <w:r w:rsidR="008E2455" w:rsidRPr="00421421">
        <w:rPr>
          <w:rFonts w:ascii="Times New Roman" w:hAnsi="Times New Roman" w:cs="Times New Roman"/>
          <w:b w:val="0"/>
          <w:bCs w:val="0"/>
          <w:sz w:val="28"/>
          <w:szCs w:val="28"/>
        </w:rPr>
        <w:t>и</w:t>
      </w:r>
      <w:r w:rsidR="008E2455" w:rsidRPr="00421421">
        <w:rPr>
          <w:rFonts w:ascii="Times New Roman" w:hAnsi="Times New Roman" w:cs="Times New Roman"/>
          <w:b w:val="0"/>
          <w:bCs w:val="0"/>
          <w:sz w:val="28"/>
          <w:szCs w:val="28"/>
        </w:rPr>
        <w:t>пального округа Ставропольского края «Профилактика правонарушений, н</w:t>
      </w:r>
      <w:r w:rsidR="008E2455" w:rsidRPr="00421421">
        <w:rPr>
          <w:rFonts w:ascii="Times New Roman" w:hAnsi="Times New Roman" w:cs="Times New Roman"/>
          <w:b w:val="0"/>
          <w:bCs w:val="0"/>
          <w:sz w:val="28"/>
          <w:szCs w:val="28"/>
        </w:rPr>
        <w:t>е</w:t>
      </w:r>
      <w:r w:rsidR="008E2455" w:rsidRPr="0042142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законного потребления и оборота наркотических средств и психотропных веществ и обеспечение общественного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порядка»</w:t>
      </w:r>
      <w:r w:rsidR="00B8273A">
        <w:rPr>
          <w:rFonts w:ascii="Times New Roman" w:hAnsi="Times New Roman" w:cs="Times New Roman"/>
          <w:b w:val="0"/>
          <w:bCs w:val="0"/>
          <w:sz w:val="28"/>
          <w:szCs w:val="28"/>
        </w:rPr>
        <w:t>, утвержденную постановл</w:t>
      </w:r>
      <w:r w:rsidR="00B8273A">
        <w:rPr>
          <w:rFonts w:ascii="Times New Roman" w:hAnsi="Times New Roman" w:cs="Times New Roman"/>
          <w:b w:val="0"/>
          <w:bCs w:val="0"/>
          <w:sz w:val="28"/>
          <w:szCs w:val="28"/>
        </w:rPr>
        <w:t>е</w:t>
      </w:r>
      <w:r w:rsidR="00B8273A">
        <w:rPr>
          <w:rFonts w:ascii="Times New Roman" w:hAnsi="Times New Roman" w:cs="Times New Roman"/>
          <w:b w:val="0"/>
          <w:bCs w:val="0"/>
          <w:sz w:val="28"/>
          <w:szCs w:val="28"/>
        </w:rPr>
        <w:t>нием администрации Степновского муниципального округа Ставропольского края от 29 декабря 2023 г. №933</w:t>
      </w:r>
    </w:p>
    <w:p w:rsidR="00455105" w:rsidRDefault="00455105" w:rsidP="002D3224">
      <w:pPr>
        <w:autoSpaceDE w:val="0"/>
        <w:autoSpaceDN w:val="0"/>
        <w:adjustRightInd w:val="0"/>
        <w:rPr>
          <w:sz w:val="28"/>
          <w:szCs w:val="28"/>
        </w:rPr>
      </w:pPr>
    </w:p>
    <w:p w:rsidR="008E2455" w:rsidRPr="002D3224" w:rsidRDefault="00B8273A" w:rsidP="00B8273A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Администрация Степновского муниципального округа Ставропольск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края</w:t>
      </w:r>
    </w:p>
    <w:p w:rsidR="008E2455" w:rsidRPr="002D3224" w:rsidRDefault="008E2455" w:rsidP="002D3224">
      <w:pPr>
        <w:jc w:val="both"/>
        <w:rPr>
          <w:sz w:val="28"/>
          <w:szCs w:val="28"/>
        </w:rPr>
      </w:pPr>
    </w:p>
    <w:p w:rsidR="008E2455" w:rsidRPr="002D3224" w:rsidRDefault="008E2455" w:rsidP="002D3224">
      <w:pPr>
        <w:jc w:val="both"/>
        <w:rPr>
          <w:sz w:val="28"/>
          <w:szCs w:val="28"/>
        </w:rPr>
      </w:pPr>
      <w:r w:rsidRPr="002D3224">
        <w:rPr>
          <w:sz w:val="28"/>
          <w:szCs w:val="28"/>
        </w:rPr>
        <w:t>ПОСТАНОВЛЯЕТ:</w:t>
      </w:r>
    </w:p>
    <w:p w:rsidR="008E2455" w:rsidRPr="002D3224" w:rsidRDefault="008E2455" w:rsidP="002D3224">
      <w:pPr>
        <w:ind w:firstLine="708"/>
        <w:jc w:val="both"/>
        <w:rPr>
          <w:sz w:val="28"/>
          <w:szCs w:val="28"/>
        </w:rPr>
      </w:pPr>
    </w:p>
    <w:p w:rsidR="000A60A0" w:rsidRPr="00C23485" w:rsidRDefault="00C23485" w:rsidP="00C23485">
      <w:pPr>
        <w:pStyle w:val="ad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 w:rsidR="00EE1F45" w:rsidRPr="00C23485">
        <w:rPr>
          <w:sz w:val="28"/>
          <w:szCs w:val="28"/>
        </w:rPr>
        <w:t>Утвердить прилагаемые изменения, которые вносятся в</w:t>
      </w:r>
      <w:r w:rsidR="00EE1F45" w:rsidRPr="00C23485">
        <w:rPr>
          <w:bCs/>
          <w:sz w:val="28"/>
          <w:szCs w:val="28"/>
        </w:rPr>
        <w:t xml:space="preserve"> муниц</w:t>
      </w:r>
      <w:r w:rsidR="00EE1F45" w:rsidRPr="00C23485">
        <w:rPr>
          <w:bCs/>
          <w:sz w:val="28"/>
          <w:szCs w:val="28"/>
        </w:rPr>
        <w:t>и</w:t>
      </w:r>
      <w:r w:rsidR="00EE1F45" w:rsidRPr="00C23485">
        <w:rPr>
          <w:bCs/>
          <w:sz w:val="28"/>
          <w:szCs w:val="28"/>
        </w:rPr>
        <w:t xml:space="preserve">пальную программу Степновского муниципального округа Ставропольского края </w:t>
      </w:r>
      <w:r w:rsidR="00EE1F45" w:rsidRPr="00C23485">
        <w:rPr>
          <w:sz w:val="28"/>
          <w:szCs w:val="28"/>
        </w:rPr>
        <w:t>«Профилактика правонарушений, незаконного потребления и оборота наркотических средств и психотропных веществ и обеспечение обществе</w:t>
      </w:r>
      <w:r w:rsidR="00EE1F45" w:rsidRPr="00C23485">
        <w:rPr>
          <w:sz w:val="28"/>
          <w:szCs w:val="28"/>
        </w:rPr>
        <w:t>н</w:t>
      </w:r>
      <w:r w:rsidR="00EE1F45" w:rsidRPr="00C23485">
        <w:rPr>
          <w:sz w:val="28"/>
          <w:szCs w:val="28"/>
        </w:rPr>
        <w:t xml:space="preserve">ного порядка», утвержденную постановлением администрации Степновского муниципального округа Ставропольского края от 29 декабря 2023 г. № 933 «Об утверждении муниципальной программы Степновского муниципального округа Ставропольского края «Профилактика правонарушений, незаконного потребления и оборота наркотических средств и психотропных веществ и обеспечение общественного порядка» </w:t>
      </w:r>
      <w:r w:rsidR="006066AB" w:rsidRPr="00C23485">
        <w:rPr>
          <w:sz w:val="28"/>
          <w:szCs w:val="28"/>
        </w:rPr>
        <w:t>(</w:t>
      </w:r>
      <w:r w:rsidR="00EE1F45" w:rsidRPr="00C23485">
        <w:rPr>
          <w:sz w:val="28"/>
          <w:szCs w:val="28"/>
        </w:rPr>
        <w:t xml:space="preserve">с </w:t>
      </w:r>
      <w:r w:rsidR="00EE1F45" w:rsidRPr="00C23485">
        <w:rPr>
          <w:bCs/>
          <w:sz w:val="28"/>
          <w:szCs w:val="28"/>
        </w:rPr>
        <w:t>изменениями,</w:t>
      </w:r>
      <w:r w:rsidR="006066AB" w:rsidRPr="00C23485">
        <w:rPr>
          <w:bCs/>
          <w:sz w:val="28"/>
          <w:szCs w:val="28"/>
        </w:rPr>
        <w:t xml:space="preserve"> внесенными пост</w:t>
      </w:r>
      <w:r w:rsidR="006066AB" w:rsidRPr="00C23485">
        <w:rPr>
          <w:bCs/>
          <w:sz w:val="28"/>
          <w:szCs w:val="28"/>
        </w:rPr>
        <w:t>а</w:t>
      </w:r>
      <w:r w:rsidR="006066AB" w:rsidRPr="00C23485">
        <w:rPr>
          <w:bCs/>
          <w:sz w:val="28"/>
          <w:szCs w:val="28"/>
        </w:rPr>
        <w:t>новлением администрации Степновского муниципального округа Ставр</w:t>
      </w:r>
      <w:r w:rsidR="006066AB" w:rsidRPr="00C23485">
        <w:rPr>
          <w:bCs/>
          <w:sz w:val="28"/>
          <w:szCs w:val="28"/>
        </w:rPr>
        <w:t>о</w:t>
      </w:r>
      <w:r w:rsidR="006066AB" w:rsidRPr="00C23485">
        <w:rPr>
          <w:bCs/>
          <w:sz w:val="28"/>
          <w:szCs w:val="28"/>
        </w:rPr>
        <w:t xml:space="preserve">польского края от 19 июля 2024 </w:t>
      </w:r>
      <w:r w:rsidR="00667485" w:rsidRPr="00C23485">
        <w:rPr>
          <w:bCs/>
          <w:sz w:val="28"/>
          <w:szCs w:val="28"/>
        </w:rPr>
        <w:t>г.</w:t>
      </w:r>
      <w:r w:rsidRPr="00C23485">
        <w:rPr>
          <w:bCs/>
          <w:sz w:val="28"/>
          <w:szCs w:val="28"/>
        </w:rPr>
        <w:t xml:space="preserve"> </w:t>
      </w:r>
      <w:r w:rsidR="006066AB" w:rsidRPr="00C23485">
        <w:rPr>
          <w:bCs/>
          <w:sz w:val="28"/>
          <w:szCs w:val="28"/>
        </w:rPr>
        <w:t>№ 402</w:t>
      </w:r>
      <w:r w:rsidRPr="00C23485">
        <w:rPr>
          <w:bCs/>
          <w:sz w:val="28"/>
          <w:szCs w:val="28"/>
        </w:rPr>
        <w:t>, от 8 апреля 2025 г.</w:t>
      </w:r>
      <w:r>
        <w:rPr>
          <w:bCs/>
          <w:sz w:val="28"/>
          <w:szCs w:val="28"/>
        </w:rPr>
        <w:t xml:space="preserve"> № 222</w:t>
      </w:r>
      <w:r w:rsidR="006066AB" w:rsidRPr="00C23485">
        <w:rPr>
          <w:bCs/>
          <w:sz w:val="28"/>
          <w:szCs w:val="28"/>
        </w:rPr>
        <w:t>).</w:t>
      </w:r>
    </w:p>
    <w:p w:rsidR="00C23485" w:rsidRPr="00C23485" w:rsidRDefault="00C23485" w:rsidP="00C23485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C23485" w:rsidRPr="00421421" w:rsidRDefault="00C23485" w:rsidP="00C23485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2. Признать утратившим силу постановление администрации Степно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в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ского муниципального округа Ставропольского края от 8 апреля 2025 г.       № 222 «О внесении изменений в муниципальную программу</w:t>
      </w:r>
      <w:r w:rsidRPr="0042142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Степновского муниципального округа Ставропольского края «Профилактика правонаруш</w:t>
      </w:r>
      <w:r w:rsidRPr="00421421">
        <w:rPr>
          <w:rFonts w:ascii="Times New Roman" w:hAnsi="Times New Roman" w:cs="Times New Roman"/>
          <w:b w:val="0"/>
          <w:bCs w:val="0"/>
          <w:sz w:val="28"/>
          <w:szCs w:val="28"/>
        </w:rPr>
        <w:t>е</w:t>
      </w:r>
      <w:r w:rsidRPr="00421421">
        <w:rPr>
          <w:rFonts w:ascii="Times New Roman" w:hAnsi="Times New Roman" w:cs="Times New Roman"/>
          <w:b w:val="0"/>
          <w:bCs w:val="0"/>
          <w:sz w:val="28"/>
          <w:szCs w:val="28"/>
        </w:rPr>
        <w:t>ний, незаконного потребления и оборота наркотических средств и псих</w:t>
      </w:r>
      <w:r w:rsidRPr="00421421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42142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тропных веществ и обеспечение общественного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порядка», утвержденную п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становлением администрации Степновского муниципального округа Ставр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польского края от 29 декабря 2023 г. №933</w:t>
      </w:r>
    </w:p>
    <w:p w:rsidR="00B536B6" w:rsidRPr="002D3224" w:rsidRDefault="00B536B6" w:rsidP="00C23485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E2455" w:rsidRPr="00571C87" w:rsidRDefault="00571C87" w:rsidP="00571C87">
      <w:pPr>
        <w:pStyle w:val="ad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26EB8" w:rsidRPr="00571C87">
        <w:rPr>
          <w:sz w:val="28"/>
          <w:szCs w:val="28"/>
        </w:rPr>
        <w:t>Контроль за выполн</w:t>
      </w:r>
      <w:r w:rsidR="001A4C67" w:rsidRPr="00571C87">
        <w:rPr>
          <w:sz w:val="28"/>
          <w:szCs w:val="28"/>
        </w:rPr>
        <w:t xml:space="preserve">ением настоящего постановления </w:t>
      </w:r>
      <w:r w:rsidR="00626EB8" w:rsidRPr="00571C87">
        <w:rPr>
          <w:sz w:val="28"/>
          <w:szCs w:val="28"/>
        </w:rPr>
        <w:t>возложить на заместителя главы администрации Степновского муниципального округа Ставропольского края Макаренко Е.В.</w:t>
      </w:r>
    </w:p>
    <w:p w:rsidR="00DC2760" w:rsidRPr="002D3224" w:rsidRDefault="00DC2760" w:rsidP="002D3224">
      <w:pPr>
        <w:jc w:val="both"/>
        <w:rPr>
          <w:sz w:val="28"/>
          <w:szCs w:val="28"/>
        </w:rPr>
      </w:pPr>
    </w:p>
    <w:p w:rsidR="008E2455" w:rsidRPr="002D3224" w:rsidRDefault="000265F4" w:rsidP="000265F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E2455" w:rsidRPr="002D3224">
        <w:rPr>
          <w:sz w:val="28"/>
          <w:szCs w:val="28"/>
        </w:rPr>
        <w:t>. Настоящее постанов</w:t>
      </w:r>
      <w:r w:rsidR="002D3224" w:rsidRPr="002D3224">
        <w:rPr>
          <w:sz w:val="28"/>
          <w:szCs w:val="28"/>
        </w:rPr>
        <w:t>ление вступает в силу</w:t>
      </w:r>
      <w:r w:rsidR="005675BE">
        <w:rPr>
          <w:sz w:val="28"/>
          <w:szCs w:val="28"/>
        </w:rPr>
        <w:t xml:space="preserve"> после</w:t>
      </w:r>
      <w:r>
        <w:rPr>
          <w:sz w:val="28"/>
          <w:szCs w:val="28"/>
        </w:rPr>
        <w:t xml:space="preserve"> его </w:t>
      </w:r>
      <w:r w:rsidR="00A45232">
        <w:rPr>
          <w:sz w:val="28"/>
          <w:szCs w:val="28"/>
        </w:rPr>
        <w:t xml:space="preserve">официального </w:t>
      </w:r>
      <w:r>
        <w:rPr>
          <w:sz w:val="28"/>
          <w:szCs w:val="28"/>
        </w:rPr>
        <w:t>обнародования</w:t>
      </w:r>
      <w:r w:rsidR="002D3224" w:rsidRPr="002D3224">
        <w:rPr>
          <w:sz w:val="28"/>
          <w:szCs w:val="28"/>
        </w:rPr>
        <w:t>.</w:t>
      </w:r>
    </w:p>
    <w:p w:rsidR="008E2455" w:rsidRDefault="008E2455" w:rsidP="007A6BDF">
      <w:pPr>
        <w:jc w:val="both"/>
        <w:rPr>
          <w:sz w:val="28"/>
          <w:szCs w:val="28"/>
        </w:rPr>
      </w:pPr>
    </w:p>
    <w:p w:rsidR="00667485" w:rsidRDefault="00667485" w:rsidP="007A6BDF">
      <w:pPr>
        <w:jc w:val="both"/>
        <w:rPr>
          <w:sz w:val="28"/>
          <w:szCs w:val="28"/>
        </w:rPr>
      </w:pPr>
    </w:p>
    <w:p w:rsidR="008E2455" w:rsidRDefault="008E2455" w:rsidP="002D3224">
      <w:pPr>
        <w:spacing w:line="240" w:lineRule="exact"/>
        <w:jc w:val="both"/>
        <w:rPr>
          <w:sz w:val="28"/>
          <w:szCs w:val="28"/>
        </w:rPr>
      </w:pPr>
    </w:p>
    <w:p w:rsidR="008E2455" w:rsidRDefault="008E2455" w:rsidP="002D3224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Степновского </w:t>
      </w:r>
    </w:p>
    <w:p w:rsidR="008E2455" w:rsidRDefault="008E2455" w:rsidP="002D3224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</w:t>
      </w:r>
    </w:p>
    <w:p w:rsidR="00EF2900" w:rsidRDefault="008E2455" w:rsidP="000265F4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</w:t>
      </w:r>
      <w:r w:rsidR="004B4A62">
        <w:rPr>
          <w:sz w:val="28"/>
          <w:szCs w:val="28"/>
        </w:rPr>
        <w:t xml:space="preserve"> к</w:t>
      </w:r>
      <w:r>
        <w:rPr>
          <w:sz w:val="28"/>
          <w:szCs w:val="28"/>
        </w:rPr>
        <w:t xml:space="preserve">рая                                  </w:t>
      </w:r>
      <w:r w:rsidR="00571C87">
        <w:rPr>
          <w:sz w:val="28"/>
          <w:szCs w:val="28"/>
        </w:rPr>
        <w:t xml:space="preserve">                                      </w:t>
      </w:r>
      <w:r>
        <w:rPr>
          <w:sz w:val="28"/>
          <w:szCs w:val="28"/>
        </w:rPr>
        <w:t xml:space="preserve"> С.В.Лобанов</w:t>
      </w:r>
    </w:p>
    <w:p w:rsidR="00E04277" w:rsidRDefault="00E04277" w:rsidP="004B4A62">
      <w:pPr>
        <w:spacing w:line="240" w:lineRule="exact"/>
        <w:jc w:val="both"/>
        <w:rPr>
          <w:sz w:val="28"/>
          <w:szCs w:val="28"/>
        </w:rPr>
      </w:pPr>
    </w:p>
    <w:p w:rsidR="00E04277" w:rsidRDefault="00E04277" w:rsidP="004B4A62">
      <w:pPr>
        <w:spacing w:line="240" w:lineRule="exact"/>
        <w:jc w:val="both"/>
        <w:rPr>
          <w:sz w:val="28"/>
          <w:szCs w:val="28"/>
        </w:rPr>
      </w:pPr>
    </w:p>
    <w:p w:rsidR="00E04277" w:rsidRDefault="00E04277" w:rsidP="004B4A62">
      <w:pPr>
        <w:spacing w:line="240" w:lineRule="exact"/>
        <w:jc w:val="both"/>
        <w:rPr>
          <w:sz w:val="28"/>
          <w:szCs w:val="28"/>
        </w:rPr>
      </w:pPr>
    </w:p>
    <w:p w:rsidR="00E04277" w:rsidRDefault="00E04277" w:rsidP="004B4A62">
      <w:pPr>
        <w:spacing w:line="240" w:lineRule="exact"/>
        <w:jc w:val="both"/>
        <w:rPr>
          <w:sz w:val="28"/>
          <w:szCs w:val="28"/>
        </w:rPr>
      </w:pPr>
    </w:p>
    <w:p w:rsidR="00E04277" w:rsidRDefault="00E04277" w:rsidP="004B4A62">
      <w:pPr>
        <w:spacing w:line="240" w:lineRule="exact"/>
        <w:jc w:val="both"/>
        <w:rPr>
          <w:sz w:val="28"/>
          <w:szCs w:val="28"/>
        </w:rPr>
      </w:pPr>
    </w:p>
    <w:p w:rsidR="00E04277" w:rsidRDefault="00E04277" w:rsidP="004B4A62">
      <w:pPr>
        <w:spacing w:line="240" w:lineRule="exact"/>
        <w:jc w:val="both"/>
        <w:rPr>
          <w:sz w:val="28"/>
          <w:szCs w:val="28"/>
        </w:rPr>
      </w:pPr>
    </w:p>
    <w:p w:rsidR="00E04277" w:rsidRDefault="00E04277" w:rsidP="004B4A62">
      <w:pPr>
        <w:spacing w:line="240" w:lineRule="exact"/>
        <w:jc w:val="both"/>
        <w:rPr>
          <w:sz w:val="28"/>
          <w:szCs w:val="28"/>
        </w:rPr>
      </w:pPr>
    </w:p>
    <w:p w:rsidR="00E04277" w:rsidRDefault="00E04277" w:rsidP="004B4A62">
      <w:pPr>
        <w:spacing w:line="240" w:lineRule="exact"/>
        <w:jc w:val="both"/>
        <w:rPr>
          <w:sz w:val="28"/>
          <w:szCs w:val="28"/>
        </w:rPr>
      </w:pPr>
    </w:p>
    <w:p w:rsidR="00E04277" w:rsidRDefault="00E04277" w:rsidP="004B4A62">
      <w:pPr>
        <w:spacing w:line="240" w:lineRule="exact"/>
        <w:jc w:val="both"/>
        <w:rPr>
          <w:sz w:val="28"/>
          <w:szCs w:val="28"/>
        </w:rPr>
      </w:pPr>
    </w:p>
    <w:p w:rsidR="00E04277" w:rsidRDefault="00E04277" w:rsidP="004B4A62">
      <w:pPr>
        <w:spacing w:line="240" w:lineRule="exact"/>
        <w:jc w:val="both"/>
        <w:rPr>
          <w:sz w:val="28"/>
          <w:szCs w:val="28"/>
        </w:rPr>
      </w:pPr>
    </w:p>
    <w:p w:rsidR="00E04277" w:rsidRDefault="00E04277" w:rsidP="004B4A62">
      <w:pPr>
        <w:spacing w:line="240" w:lineRule="exact"/>
        <w:jc w:val="both"/>
        <w:rPr>
          <w:sz w:val="28"/>
          <w:szCs w:val="28"/>
        </w:rPr>
      </w:pPr>
    </w:p>
    <w:p w:rsidR="00571C87" w:rsidRDefault="00571C87" w:rsidP="004B4A62">
      <w:pPr>
        <w:spacing w:line="240" w:lineRule="exact"/>
        <w:jc w:val="both"/>
        <w:rPr>
          <w:sz w:val="28"/>
          <w:szCs w:val="28"/>
        </w:rPr>
      </w:pPr>
    </w:p>
    <w:p w:rsidR="00571C87" w:rsidRDefault="00571C87" w:rsidP="004B4A62">
      <w:pPr>
        <w:spacing w:line="240" w:lineRule="exact"/>
        <w:jc w:val="both"/>
        <w:rPr>
          <w:sz w:val="28"/>
          <w:szCs w:val="28"/>
        </w:rPr>
      </w:pPr>
    </w:p>
    <w:p w:rsidR="00571C87" w:rsidRDefault="00571C87" w:rsidP="004B4A62">
      <w:pPr>
        <w:spacing w:line="240" w:lineRule="exact"/>
        <w:jc w:val="both"/>
        <w:rPr>
          <w:sz w:val="28"/>
          <w:szCs w:val="28"/>
        </w:rPr>
      </w:pPr>
    </w:p>
    <w:p w:rsidR="00571C87" w:rsidRDefault="00571C87" w:rsidP="004B4A62">
      <w:pPr>
        <w:spacing w:line="240" w:lineRule="exact"/>
        <w:jc w:val="both"/>
        <w:rPr>
          <w:sz w:val="28"/>
          <w:szCs w:val="28"/>
        </w:rPr>
      </w:pPr>
    </w:p>
    <w:p w:rsidR="00571C87" w:rsidRDefault="00571C87" w:rsidP="004B4A62">
      <w:pPr>
        <w:spacing w:line="240" w:lineRule="exact"/>
        <w:jc w:val="both"/>
        <w:rPr>
          <w:sz w:val="28"/>
          <w:szCs w:val="28"/>
        </w:rPr>
      </w:pPr>
    </w:p>
    <w:p w:rsidR="00571C87" w:rsidRDefault="00571C87" w:rsidP="004B4A62">
      <w:pPr>
        <w:spacing w:line="240" w:lineRule="exact"/>
        <w:jc w:val="both"/>
        <w:rPr>
          <w:sz w:val="28"/>
          <w:szCs w:val="28"/>
        </w:rPr>
      </w:pPr>
    </w:p>
    <w:p w:rsidR="00E04277" w:rsidRDefault="00E04277" w:rsidP="004B4A62">
      <w:pPr>
        <w:spacing w:line="240" w:lineRule="exact"/>
        <w:jc w:val="both"/>
        <w:rPr>
          <w:sz w:val="28"/>
          <w:szCs w:val="28"/>
        </w:rPr>
      </w:pPr>
    </w:p>
    <w:p w:rsidR="00E04277" w:rsidRDefault="00E04277" w:rsidP="004B4A62">
      <w:pPr>
        <w:spacing w:line="240" w:lineRule="exact"/>
        <w:jc w:val="both"/>
        <w:rPr>
          <w:sz w:val="28"/>
          <w:szCs w:val="28"/>
        </w:rPr>
      </w:pPr>
    </w:p>
    <w:p w:rsidR="00E04277" w:rsidRDefault="004B4A62" w:rsidP="004B4A62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Проект постановления вносит</w:t>
      </w:r>
      <w:r w:rsidR="00571C87">
        <w:rPr>
          <w:sz w:val="28"/>
          <w:szCs w:val="28"/>
        </w:rPr>
        <w:t xml:space="preserve"> </w:t>
      </w:r>
      <w:r w:rsidR="00E04277">
        <w:rPr>
          <w:sz w:val="28"/>
          <w:szCs w:val="28"/>
        </w:rPr>
        <w:t xml:space="preserve">начальник </w:t>
      </w:r>
      <w:r w:rsidRPr="00C76108">
        <w:rPr>
          <w:sz w:val="28"/>
          <w:szCs w:val="28"/>
        </w:rPr>
        <w:t>о</w:t>
      </w:r>
      <w:r>
        <w:rPr>
          <w:sz w:val="28"/>
          <w:szCs w:val="28"/>
        </w:rPr>
        <w:t>тдел</w:t>
      </w:r>
      <w:r w:rsidR="00E04277">
        <w:rPr>
          <w:sz w:val="28"/>
          <w:szCs w:val="28"/>
        </w:rPr>
        <w:t>а</w:t>
      </w:r>
      <w:r>
        <w:rPr>
          <w:sz w:val="28"/>
          <w:szCs w:val="28"/>
        </w:rPr>
        <w:t xml:space="preserve"> общественной безопасности </w:t>
      </w:r>
      <w:r w:rsidRPr="00C76108">
        <w:rPr>
          <w:sz w:val="28"/>
          <w:szCs w:val="28"/>
        </w:rPr>
        <w:t xml:space="preserve">администрации Степновского </w:t>
      </w:r>
    </w:p>
    <w:p w:rsidR="00E04277" w:rsidRDefault="004B4A62" w:rsidP="004B4A62">
      <w:pPr>
        <w:spacing w:line="240" w:lineRule="exact"/>
        <w:jc w:val="both"/>
        <w:rPr>
          <w:sz w:val="28"/>
          <w:szCs w:val="28"/>
        </w:rPr>
      </w:pPr>
      <w:r w:rsidRPr="00C76108">
        <w:rPr>
          <w:sz w:val="28"/>
          <w:szCs w:val="28"/>
        </w:rPr>
        <w:t xml:space="preserve">муниципального округа </w:t>
      </w:r>
    </w:p>
    <w:p w:rsidR="004B4A62" w:rsidRPr="00C76108" w:rsidRDefault="004B4A62" w:rsidP="00E04277">
      <w:pPr>
        <w:spacing w:line="240" w:lineRule="exact"/>
        <w:jc w:val="both"/>
        <w:rPr>
          <w:sz w:val="28"/>
          <w:szCs w:val="28"/>
        </w:rPr>
      </w:pPr>
      <w:r w:rsidRPr="00C76108">
        <w:rPr>
          <w:sz w:val="28"/>
          <w:szCs w:val="28"/>
        </w:rPr>
        <w:t>Ставропольского края</w:t>
      </w:r>
      <w:r w:rsidR="00E04277">
        <w:rPr>
          <w:sz w:val="28"/>
          <w:szCs w:val="28"/>
        </w:rPr>
        <w:tab/>
      </w:r>
      <w:r w:rsidR="00E04277">
        <w:rPr>
          <w:sz w:val="28"/>
          <w:szCs w:val="28"/>
        </w:rPr>
        <w:tab/>
      </w:r>
      <w:r w:rsidR="00E04277">
        <w:rPr>
          <w:sz w:val="28"/>
          <w:szCs w:val="28"/>
        </w:rPr>
        <w:tab/>
      </w:r>
      <w:r w:rsidR="00E04277">
        <w:rPr>
          <w:sz w:val="28"/>
          <w:szCs w:val="28"/>
        </w:rPr>
        <w:tab/>
      </w:r>
      <w:r w:rsidR="00E04277">
        <w:rPr>
          <w:sz w:val="28"/>
          <w:szCs w:val="28"/>
        </w:rPr>
        <w:tab/>
      </w:r>
      <w:r w:rsidR="00E04277">
        <w:rPr>
          <w:sz w:val="28"/>
          <w:szCs w:val="28"/>
        </w:rPr>
        <w:tab/>
      </w:r>
      <w:r w:rsidR="00571C87">
        <w:rPr>
          <w:sz w:val="28"/>
          <w:szCs w:val="28"/>
        </w:rPr>
        <w:tab/>
      </w:r>
      <w:r w:rsidR="00E04277">
        <w:rPr>
          <w:sz w:val="28"/>
          <w:szCs w:val="28"/>
        </w:rPr>
        <w:tab/>
        <w:t>Д.Н.Павлюк</w:t>
      </w:r>
    </w:p>
    <w:p w:rsidR="004B4A62" w:rsidRPr="00C76108" w:rsidRDefault="004B4A62" w:rsidP="004B4A62">
      <w:pPr>
        <w:spacing w:line="240" w:lineRule="exact"/>
        <w:jc w:val="both"/>
        <w:rPr>
          <w:sz w:val="28"/>
          <w:szCs w:val="28"/>
        </w:rPr>
      </w:pPr>
    </w:p>
    <w:p w:rsidR="00E04277" w:rsidRPr="00C76108" w:rsidRDefault="00E04277" w:rsidP="00E04277">
      <w:pPr>
        <w:spacing w:line="240" w:lineRule="exact"/>
        <w:jc w:val="both"/>
        <w:rPr>
          <w:sz w:val="28"/>
          <w:szCs w:val="28"/>
        </w:rPr>
      </w:pPr>
      <w:r w:rsidRPr="00C76108">
        <w:rPr>
          <w:sz w:val="28"/>
          <w:szCs w:val="28"/>
        </w:rPr>
        <w:t>Проект визируют:</w:t>
      </w:r>
    </w:p>
    <w:p w:rsidR="00E04277" w:rsidRPr="00C76108" w:rsidRDefault="00E04277" w:rsidP="00E04277">
      <w:pPr>
        <w:spacing w:line="240" w:lineRule="exact"/>
        <w:jc w:val="both"/>
        <w:rPr>
          <w:sz w:val="28"/>
          <w:szCs w:val="28"/>
        </w:rPr>
      </w:pPr>
    </w:p>
    <w:p w:rsidR="00E04277" w:rsidRPr="00C76108" w:rsidRDefault="00E04277" w:rsidP="00E04277">
      <w:pPr>
        <w:spacing w:line="240" w:lineRule="exact"/>
        <w:jc w:val="both"/>
        <w:rPr>
          <w:sz w:val="28"/>
          <w:szCs w:val="28"/>
        </w:rPr>
      </w:pPr>
      <w:r w:rsidRPr="00C76108">
        <w:rPr>
          <w:sz w:val="28"/>
          <w:szCs w:val="28"/>
        </w:rPr>
        <w:t>Заместитель главы администрации</w:t>
      </w:r>
    </w:p>
    <w:p w:rsidR="00E04277" w:rsidRPr="00C76108" w:rsidRDefault="00E04277" w:rsidP="00E04277">
      <w:pPr>
        <w:spacing w:line="240" w:lineRule="exact"/>
        <w:jc w:val="both"/>
        <w:rPr>
          <w:sz w:val="28"/>
          <w:szCs w:val="28"/>
        </w:rPr>
      </w:pPr>
      <w:r w:rsidRPr="00C76108">
        <w:rPr>
          <w:sz w:val="28"/>
          <w:szCs w:val="28"/>
        </w:rPr>
        <w:t>Степновского муниципального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71C87">
        <w:rPr>
          <w:sz w:val="28"/>
          <w:szCs w:val="28"/>
        </w:rPr>
        <w:t xml:space="preserve">      </w:t>
      </w:r>
      <w:r w:rsidRPr="00C76108">
        <w:rPr>
          <w:sz w:val="28"/>
          <w:szCs w:val="28"/>
        </w:rPr>
        <w:t>Е.В.Макаренко</w:t>
      </w:r>
    </w:p>
    <w:p w:rsidR="00E04277" w:rsidRPr="00C76108" w:rsidRDefault="00E04277" w:rsidP="00E04277">
      <w:pPr>
        <w:spacing w:line="240" w:lineRule="exact"/>
        <w:jc w:val="both"/>
        <w:rPr>
          <w:sz w:val="28"/>
          <w:szCs w:val="28"/>
        </w:rPr>
      </w:pPr>
    </w:p>
    <w:p w:rsidR="00E04277" w:rsidRPr="00C76108" w:rsidRDefault="00E04277" w:rsidP="00E04277">
      <w:pPr>
        <w:spacing w:line="240" w:lineRule="exact"/>
        <w:jc w:val="both"/>
        <w:rPr>
          <w:sz w:val="28"/>
          <w:szCs w:val="28"/>
        </w:rPr>
      </w:pPr>
      <w:r w:rsidRPr="00C76108">
        <w:rPr>
          <w:sz w:val="28"/>
          <w:szCs w:val="28"/>
        </w:rPr>
        <w:t>Заместитель главы администрации</w:t>
      </w:r>
    </w:p>
    <w:p w:rsidR="00E04277" w:rsidRPr="00C76108" w:rsidRDefault="00E04277" w:rsidP="00E04277">
      <w:pPr>
        <w:spacing w:line="240" w:lineRule="exact"/>
        <w:jc w:val="both"/>
        <w:rPr>
          <w:sz w:val="28"/>
          <w:szCs w:val="28"/>
        </w:rPr>
      </w:pPr>
      <w:r w:rsidRPr="00C76108">
        <w:rPr>
          <w:sz w:val="28"/>
          <w:szCs w:val="28"/>
        </w:rPr>
        <w:t>Степновского муниципального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О.С. Тонких</w:t>
      </w:r>
    </w:p>
    <w:p w:rsidR="00E04277" w:rsidRDefault="00E04277" w:rsidP="00E04277">
      <w:pPr>
        <w:spacing w:line="240" w:lineRule="exact"/>
        <w:jc w:val="both"/>
        <w:rPr>
          <w:sz w:val="28"/>
          <w:szCs w:val="28"/>
        </w:rPr>
      </w:pPr>
    </w:p>
    <w:p w:rsidR="00E04277" w:rsidRPr="00C76108" w:rsidRDefault="00E04277" w:rsidP="00E04277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  <w:r w:rsidRPr="00C76108">
        <w:rPr>
          <w:sz w:val="28"/>
          <w:szCs w:val="28"/>
        </w:rPr>
        <w:t>администрации - начальник</w:t>
      </w:r>
    </w:p>
    <w:p w:rsidR="00E04277" w:rsidRDefault="00E04277" w:rsidP="00E04277">
      <w:pPr>
        <w:spacing w:line="240" w:lineRule="exact"/>
        <w:jc w:val="both"/>
        <w:rPr>
          <w:sz w:val="28"/>
          <w:szCs w:val="28"/>
        </w:rPr>
      </w:pPr>
      <w:r w:rsidRPr="00C76108">
        <w:rPr>
          <w:sz w:val="28"/>
          <w:szCs w:val="28"/>
        </w:rPr>
        <w:t>финансового управления</w:t>
      </w:r>
      <w:r w:rsidR="00571C87">
        <w:rPr>
          <w:sz w:val="28"/>
          <w:szCs w:val="28"/>
        </w:rPr>
        <w:t xml:space="preserve"> </w:t>
      </w:r>
      <w:r w:rsidRPr="00C76108">
        <w:rPr>
          <w:sz w:val="28"/>
          <w:szCs w:val="28"/>
        </w:rPr>
        <w:t>администрации</w:t>
      </w:r>
    </w:p>
    <w:p w:rsidR="00E04277" w:rsidRPr="00C76108" w:rsidRDefault="00E04277" w:rsidP="00E04277">
      <w:pPr>
        <w:spacing w:line="240" w:lineRule="exact"/>
        <w:jc w:val="both"/>
        <w:rPr>
          <w:sz w:val="28"/>
          <w:szCs w:val="28"/>
        </w:rPr>
      </w:pPr>
      <w:r w:rsidRPr="00C76108">
        <w:rPr>
          <w:sz w:val="28"/>
          <w:szCs w:val="28"/>
        </w:rPr>
        <w:t>Степновско</w:t>
      </w:r>
      <w:r>
        <w:rPr>
          <w:sz w:val="28"/>
          <w:szCs w:val="28"/>
        </w:rPr>
        <w:t>го муниципального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23485">
        <w:rPr>
          <w:sz w:val="28"/>
          <w:szCs w:val="28"/>
        </w:rPr>
        <w:tab/>
      </w:r>
      <w:r>
        <w:rPr>
          <w:sz w:val="28"/>
          <w:szCs w:val="28"/>
        </w:rPr>
        <w:t>А.Ф.Гартлиб</w:t>
      </w:r>
    </w:p>
    <w:p w:rsidR="00E04277" w:rsidRDefault="00E04277" w:rsidP="00E04277">
      <w:pPr>
        <w:spacing w:line="240" w:lineRule="exact"/>
        <w:jc w:val="both"/>
        <w:rPr>
          <w:sz w:val="28"/>
          <w:szCs w:val="28"/>
        </w:rPr>
      </w:pPr>
    </w:p>
    <w:p w:rsidR="00E04277" w:rsidRPr="00C76108" w:rsidRDefault="00E04277" w:rsidP="00E04277">
      <w:pPr>
        <w:spacing w:line="240" w:lineRule="exact"/>
        <w:jc w:val="both"/>
        <w:rPr>
          <w:sz w:val="28"/>
          <w:szCs w:val="28"/>
        </w:rPr>
      </w:pPr>
      <w:r w:rsidRPr="00C76108">
        <w:rPr>
          <w:sz w:val="28"/>
          <w:szCs w:val="28"/>
        </w:rPr>
        <w:t>Начальник отдела экономического</w:t>
      </w:r>
    </w:p>
    <w:p w:rsidR="00E04277" w:rsidRDefault="00E04277" w:rsidP="00E04277">
      <w:pPr>
        <w:spacing w:line="240" w:lineRule="exact"/>
        <w:jc w:val="both"/>
        <w:rPr>
          <w:sz w:val="28"/>
          <w:szCs w:val="28"/>
        </w:rPr>
      </w:pPr>
      <w:r w:rsidRPr="00C76108">
        <w:rPr>
          <w:sz w:val="28"/>
          <w:szCs w:val="28"/>
        </w:rPr>
        <w:t xml:space="preserve">развития администрации </w:t>
      </w:r>
    </w:p>
    <w:p w:rsidR="00E04277" w:rsidRPr="00C76108" w:rsidRDefault="00E04277" w:rsidP="00E04277">
      <w:pPr>
        <w:spacing w:line="240" w:lineRule="exact"/>
        <w:jc w:val="both"/>
        <w:rPr>
          <w:sz w:val="28"/>
          <w:szCs w:val="28"/>
        </w:rPr>
      </w:pPr>
      <w:r w:rsidRPr="00C76108">
        <w:rPr>
          <w:sz w:val="28"/>
          <w:szCs w:val="28"/>
        </w:rPr>
        <w:t>Степновского муниципального окру</w:t>
      </w:r>
      <w:r>
        <w:rPr>
          <w:sz w:val="28"/>
          <w:szCs w:val="28"/>
        </w:rPr>
        <w:t>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A2AE5">
        <w:rPr>
          <w:sz w:val="28"/>
          <w:szCs w:val="28"/>
        </w:rPr>
        <w:t xml:space="preserve">     </w:t>
      </w:r>
      <w:r w:rsidRPr="00C76108">
        <w:rPr>
          <w:sz w:val="28"/>
          <w:szCs w:val="28"/>
        </w:rPr>
        <w:t>Н.А.Григорьева</w:t>
      </w:r>
    </w:p>
    <w:p w:rsidR="00E04277" w:rsidRPr="00C76108" w:rsidRDefault="00E04277" w:rsidP="00E04277">
      <w:pPr>
        <w:spacing w:line="240" w:lineRule="exact"/>
        <w:jc w:val="both"/>
        <w:rPr>
          <w:sz w:val="28"/>
          <w:szCs w:val="28"/>
        </w:rPr>
      </w:pPr>
    </w:p>
    <w:p w:rsidR="00E04277" w:rsidRPr="00C76108" w:rsidRDefault="00E04277" w:rsidP="00E04277">
      <w:pPr>
        <w:spacing w:line="240" w:lineRule="exact"/>
        <w:jc w:val="both"/>
        <w:rPr>
          <w:sz w:val="28"/>
          <w:szCs w:val="28"/>
        </w:rPr>
      </w:pPr>
      <w:r w:rsidRPr="00C76108">
        <w:rPr>
          <w:sz w:val="28"/>
          <w:szCs w:val="28"/>
        </w:rPr>
        <w:t>Начальник отдела по орг</w:t>
      </w:r>
      <w:r>
        <w:rPr>
          <w:sz w:val="28"/>
          <w:szCs w:val="28"/>
        </w:rPr>
        <w:t>анизационным и</w:t>
      </w:r>
      <w:r w:rsidRPr="00C76108">
        <w:rPr>
          <w:sz w:val="28"/>
          <w:szCs w:val="28"/>
        </w:rPr>
        <w:t xml:space="preserve"> общим </w:t>
      </w:r>
    </w:p>
    <w:p w:rsidR="00E04277" w:rsidRPr="00C76108" w:rsidRDefault="00E04277" w:rsidP="00E04277">
      <w:pPr>
        <w:spacing w:line="240" w:lineRule="exact"/>
        <w:jc w:val="both"/>
        <w:rPr>
          <w:sz w:val="28"/>
          <w:szCs w:val="28"/>
        </w:rPr>
      </w:pPr>
      <w:r w:rsidRPr="00C76108">
        <w:rPr>
          <w:sz w:val="28"/>
          <w:szCs w:val="28"/>
        </w:rPr>
        <w:t>вопросам администрации</w:t>
      </w:r>
    </w:p>
    <w:p w:rsidR="00E04277" w:rsidRPr="00C76108" w:rsidRDefault="00E04277" w:rsidP="00E04277">
      <w:pPr>
        <w:spacing w:line="240" w:lineRule="exact"/>
        <w:jc w:val="both"/>
        <w:rPr>
          <w:sz w:val="28"/>
          <w:szCs w:val="28"/>
        </w:rPr>
      </w:pPr>
      <w:r w:rsidRPr="00C76108">
        <w:rPr>
          <w:sz w:val="28"/>
          <w:szCs w:val="28"/>
        </w:rPr>
        <w:t>Степновского муниципального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A2AE5">
        <w:rPr>
          <w:sz w:val="28"/>
          <w:szCs w:val="28"/>
        </w:rPr>
        <w:t xml:space="preserve">      </w:t>
      </w:r>
      <w:r w:rsidRPr="00C76108">
        <w:rPr>
          <w:sz w:val="28"/>
          <w:szCs w:val="28"/>
        </w:rPr>
        <w:t>Е.И.Муховская</w:t>
      </w:r>
    </w:p>
    <w:p w:rsidR="00E04277" w:rsidRPr="00C76108" w:rsidRDefault="00E04277" w:rsidP="00E04277">
      <w:pPr>
        <w:spacing w:line="240" w:lineRule="exact"/>
        <w:jc w:val="both"/>
        <w:rPr>
          <w:sz w:val="28"/>
          <w:szCs w:val="28"/>
        </w:rPr>
      </w:pPr>
    </w:p>
    <w:p w:rsidR="00E04277" w:rsidRPr="00C76108" w:rsidRDefault="00E04277" w:rsidP="00E04277">
      <w:pPr>
        <w:spacing w:line="240" w:lineRule="exact"/>
        <w:jc w:val="both"/>
        <w:rPr>
          <w:sz w:val="28"/>
          <w:szCs w:val="28"/>
        </w:rPr>
      </w:pPr>
      <w:r w:rsidRPr="00C76108">
        <w:rPr>
          <w:sz w:val="28"/>
          <w:szCs w:val="28"/>
        </w:rPr>
        <w:t>Начальник отдела правового</w:t>
      </w:r>
    </w:p>
    <w:p w:rsidR="00E04277" w:rsidRPr="00C76108" w:rsidRDefault="00E04277" w:rsidP="00E04277">
      <w:pPr>
        <w:spacing w:line="240" w:lineRule="exact"/>
        <w:jc w:val="both"/>
        <w:rPr>
          <w:sz w:val="28"/>
          <w:szCs w:val="28"/>
        </w:rPr>
      </w:pPr>
      <w:r w:rsidRPr="00C76108">
        <w:rPr>
          <w:sz w:val="28"/>
          <w:szCs w:val="28"/>
        </w:rPr>
        <w:t>и кадрового обеспечения администрации</w:t>
      </w:r>
    </w:p>
    <w:p w:rsidR="00E04277" w:rsidRPr="00C76108" w:rsidRDefault="00E04277" w:rsidP="00E04277">
      <w:pPr>
        <w:spacing w:line="240" w:lineRule="exact"/>
        <w:jc w:val="both"/>
        <w:rPr>
          <w:sz w:val="28"/>
          <w:szCs w:val="28"/>
        </w:rPr>
      </w:pPr>
      <w:r w:rsidRPr="00C76108">
        <w:rPr>
          <w:sz w:val="28"/>
          <w:szCs w:val="28"/>
        </w:rPr>
        <w:t>Степновского муниципальног</w:t>
      </w:r>
      <w:r>
        <w:rPr>
          <w:sz w:val="28"/>
          <w:szCs w:val="28"/>
        </w:rPr>
        <w:t>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A2AE5">
        <w:rPr>
          <w:sz w:val="28"/>
          <w:szCs w:val="28"/>
        </w:rPr>
        <w:t xml:space="preserve">   </w:t>
      </w:r>
      <w:r>
        <w:rPr>
          <w:sz w:val="28"/>
          <w:szCs w:val="28"/>
        </w:rPr>
        <w:t>В.В.Дудошников</w:t>
      </w:r>
    </w:p>
    <w:p w:rsidR="00E04277" w:rsidRPr="00C76108" w:rsidRDefault="00E04277" w:rsidP="00E04277">
      <w:pPr>
        <w:spacing w:line="240" w:lineRule="exact"/>
        <w:jc w:val="both"/>
        <w:rPr>
          <w:sz w:val="28"/>
          <w:szCs w:val="28"/>
        </w:rPr>
      </w:pPr>
    </w:p>
    <w:p w:rsidR="00E04277" w:rsidRDefault="00E04277" w:rsidP="00E04277">
      <w:pPr>
        <w:spacing w:line="240" w:lineRule="exact"/>
        <w:jc w:val="both"/>
        <w:rPr>
          <w:sz w:val="28"/>
          <w:szCs w:val="28"/>
        </w:rPr>
      </w:pPr>
      <w:r w:rsidRPr="00C76108">
        <w:rPr>
          <w:sz w:val="28"/>
          <w:szCs w:val="28"/>
        </w:rPr>
        <w:t>Проект постановлен</w:t>
      </w:r>
      <w:r>
        <w:rPr>
          <w:sz w:val="28"/>
          <w:szCs w:val="28"/>
        </w:rPr>
        <w:t xml:space="preserve">ия подготовил главный специалист </w:t>
      </w:r>
    </w:p>
    <w:p w:rsidR="00E04277" w:rsidRDefault="00E04277" w:rsidP="00E04277">
      <w:pPr>
        <w:spacing w:line="240" w:lineRule="exact"/>
        <w:jc w:val="both"/>
        <w:rPr>
          <w:sz w:val="28"/>
          <w:szCs w:val="28"/>
        </w:rPr>
      </w:pPr>
      <w:r w:rsidRPr="00C76108">
        <w:rPr>
          <w:sz w:val="28"/>
          <w:szCs w:val="28"/>
        </w:rPr>
        <w:t>отдела общественной безопасности администрации</w:t>
      </w:r>
    </w:p>
    <w:p w:rsidR="00E04277" w:rsidRDefault="00E04277" w:rsidP="00E04277">
      <w:pPr>
        <w:spacing w:line="240" w:lineRule="exact"/>
        <w:jc w:val="both"/>
        <w:rPr>
          <w:sz w:val="28"/>
          <w:szCs w:val="28"/>
        </w:rPr>
      </w:pPr>
      <w:r w:rsidRPr="00C76108">
        <w:rPr>
          <w:sz w:val="28"/>
          <w:szCs w:val="28"/>
        </w:rPr>
        <w:t>Степновского муниципального округа</w:t>
      </w:r>
    </w:p>
    <w:p w:rsidR="004B4A62" w:rsidRDefault="00E04277" w:rsidP="00E04277">
      <w:pPr>
        <w:spacing w:line="240" w:lineRule="exact"/>
        <w:rPr>
          <w:sz w:val="28"/>
          <w:szCs w:val="28"/>
        </w:rPr>
      </w:pPr>
      <w:r w:rsidRPr="00C76108">
        <w:rPr>
          <w:sz w:val="28"/>
          <w:szCs w:val="28"/>
        </w:rPr>
        <w:t>Ставропольского</w:t>
      </w:r>
      <w:r w:rsidR="00DA2AE5">
        <w:rPr>
          <w:sz w:val="28"/>
          <w:szCs w:val="28"/>
        </w:rPr>
        <w:t xml:space="preserve"> </w:t>
      </w:r>
      <w:r w:rsidRPr="00C76108">
        <w:rPr>
          <w:sz w:val="28"/>
          <w:szCs w:val="28"/>
        </w:rPr>
        <w:t>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A2AE5">
        <w:rPr>
          <w:sz w:val="28"/>
          <w:szCs w:val="28"/>
        </w:rPr>
        <w:t xml:space="preserve">        </w:t>
      </w:r>
      <w:r>
        <w:rPr>
          <w:sz w:val="28"/>
          <w:szCs w:val="28"/>
        </w:rPr>
        <w:t>Г.А.Епифанов</w:t>
      </w:r>
    </w:p>
    <w:sectPr w:rsidR="004B4A62" w:rsidSect="00667485">
      <w:pgSz w:w="11906" w:h="16838"/>
      <w:pgMar w:top="56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0F4A" w:rsidRDefault="00FE0F4A" w:rsidP="00A9496F">
      <w:r>
        <w:separator/>
      </w:r>
    </w:p>
  </w:endnote>
  <w:endnote w:type="continuationSeparator" w:id="1">
    <w:p w:rsidR="00FE0F4A" w:rsidRDefault="00FE0F4A" w:rsidP="00A949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0F4A" w:rsidRDefault="00FE0F4A" w:rsidP="00A9496F">
      <w:r>
        <w:separator/>
      </w:r>
    </w:p>
  </w:footnote>
  <w:footnote w:type="continuationSeparator" w:id="1">
    <w:p w:rsidR="00FE0F4A" w:rsidRDefault="00FE0F4A" w:rsidP="00A9496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EF70CB"/>
    <w:multiLevelType w:val="hybridMultilevel"/>
    <w:tmpl w:val="D7847C18"/>
    <w:lvl w:ilvl="0" w:tplc="D0027ADC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embedSystemFonts/>
  <w:defaultTabStop w:val="708"/>
  <w:autoHyphenation/>
  <w:hyphenationZone w:val="357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5950CA"/>
    <w:rsid w:val="000004C4"/>
    <w:rsid w:val="000101C1"/>
    <w:rsid w:val="00011D6C"/>
    <w:rsid w:val="00020E3F"/>
    <w:rsid w:val="00024952"/>
    <w:rsid w:val="00025120"/>
    <w:rsid w:val="000265F4"/>
    <w:rsid w:val="00027060"/>
    <w:rsid w:val="00044FD4"/>
    <w:rsid w:val="00047436"/>
    <w:rsid w:val="00051397"/>
    <w:rsid w:val="00053F92"/>
    <w:rsid w:val="00057819"/>
    <w:rsid w:val="00065AE3"/>
    <w:rsid w:val="000716C6"/>
    <w:rsid w:val="00074DCC"/>
    <w:rsid w:val="000770F6"/>
    <w:rsid w:val="00077E6C"/>
    <w:rsid w:val="0008571C"/>
    <w:rsid w:val="00087EBD"/>
    <w:rsid w:val="000914A8"/>
    <w:rsid w:val="00092DC2"/>
    <w:rsid w:val="000A5E48"/>
    <w:rsid w:val="000A60A0"/>
    <w:rsid w:val="000A756F"/>
    <w:rsid w:val="000B0951"/>
    <w:rsid w:val="000B450C"/>
    <w:rsid w:val="000C1A0A"/>
    <w:rsid w:val="000C58D7"/>
    <w:rsid w:val="000C627B"/>
    <w:rsid w:val="000D59A1"/>
    <w:rsid w:val="000E48CF"/>
    <w:rsid w:val="000E5C30"/>
    <w:rsid w:val="000E6E96"/>
    <w:rsid w:val="000E70F4"/>
    <w:rsid w:val="000F21EA"/>
    <w:rsid w:val="000F6726"/>
    <w:rsid w:val="00101A92"/>
    <w:rsid w:val="00106CAB"/>
    <w:rsid w:val="00113EFB"/>
    <w:rsid w:val="00115EE6"/>
    <w:rsid w:val="001214F0"/>
    <w:rsid w:val="001261FB"/>
    <w:rsid w:val="00126DB4"/>
    <w:rsid w:val="00130939"/>
    <w:rsid w:val="001374E4"/>
    <w:rsid w:val="0013750D"/>
    <w:rsid w:val="001436C1"/>
    <w:rsid w:val="00145C10"/>
    <w:rsid w:val="001553D4"/>
    <w:rsid w:val="00156BE4"/>
    <w:rsid w:val="00171807"/>
    <w:rsid w:val="0017625C"/>
    <w:rsid w:val="001918DE"/>
    <w:rsid w:val="001962A8"/>
    <w:rsid w:val="001963D3"/>
    <w:rsid w:val="00196F96"/>
    <w:rsid w:val="001A4C67"/>
    <w:rsid w:val="001A5736"/>
    <w:rsid w:val="001A64C2"/>
    <w:rsid w:val="001B36DC"/>
    <w:rsid w:val="001C5578"/>
    <w:rsid w:val="001C6A33"/>
    <w:rsid w:val="001D160C"/>
    <w:rsid w:val="001F325C"/>
    <w:rsid w:val="001F7295"/>
    <w:rsid w:val="00206BCB"/>
    <w:rsid w:val="0020753B"/>
    <w:rsid w:val="002138CE"/>
    <w:rsid w:val="00215C4D"/>
    <w:rsid w:val="00224E13"/>
    <w:rsid w:val="002357A4"/>
    <w:rsid w:val="00237DBD"/>
    <w:rsid w:val="00240498"/>
    <w:rsid w:val="00241161"/>
    <w:rsid w:val="00246114"/>
    <w:rsid w:val="00256D1C"/>
    <w:rsid w:val="00264368"/>
    <w:rsid w:val="0027380C"/>
    <w:rsid w:val="002816F0"/>
    <w:rsid w:val="002832B6"/>
    <w:rsid w:val="00296B1D"/>
    <w:rsid w:val="002A23A1"/>
    <w:rsid w:val="002B5E1E"/>
    <w:rsid w:val="002B676C"/>
    <w:rsid w:val="002C5DE3"/>
    <w:rsid w:val="002D0F3F"/>
    <w:rsid w:val="002D1605"/>
    <w:rsid w:val="002D3224"/>
    <w:rsid w:val="002E1818"/>
    <w:rsid w:val="002E23A0"/>
    <w:rsid w:val="002F1EC4"/>
    <w:rsid w:val="002F4342"/>
    <w:rsid w:val="003017B9"/>
    <w:rsid w:val="00307AF8"/>
    <w:rsid w:val="00315E00"/>
    <w:rsid w:val="00317731"/>
    <w:rsid w:val="00331D41"/>
    <w:rsid w:val="00334046"/>
    <w:rsid w:val="00334DFE"/>
    <w:rsid w:val="00344C3F"/>
    <w:rsid w:val="00357BC9"/>
    <w:rsid w:val="00365BF8"/>
    <w:rsid w:val="003670C4"/>
    <w:rsid w:val="00377E5C"/>
    <w:rsid w:val="00387895"/>
    <w:rsid w:val="00395837"/>
    <w:rsid w:val="003A58F7"/>
    <w:rsid w:val="003A71BD"/>
    <w:rsid w:val="003B5ED5"/>
    <w:rsid w:val="003D4E62"/>
    <w:rsid w:val="003E27D3"/>
    <w:rsid w:val="003E402B"/>
    <w:rsid w:val="003E6D28"/>
    <w:rsid w:val="003F15A9"/>
    <w:rsid w:val="003F51A4"/>
    <w:rsid w:val="003F7634"/>
    <w:rsid w:val="004050C9"/>
    <w:rsid w:val="00406946"/>
    <w:rsid w:val="004140A4"/>
    <w:rsid w:val="00417183"/>
    <w:rsid w:val="00421421"/>
    <w:rsid w:val="0043420B"/>
    <w:rsid w:val="00442091"/>
    <w:rsid w:val="00445DA8"/>
    <w:rsid w:val="00446E65"/>
    <w:rsid w:val="00455105"/>
    <w:rsid w:val="00464B28"/>
    <w:rsid w:val="00471D06"/>
    <w:rsid w:val="00476BE6"/>
    <w:rsid w:val="004778DB"/>
    <w:rsid w:val="004870BB"/>
    <w:rsid w:val="00496495"/>
    <w:rsid w:val="004A218A"/>
    <w:rsid w:val="004A5961"/>
    <w:rsid w:val="004A680F"/>
    <w:rsid w:val="004A754A"/>
    <w:rsid w:val="004B48AF"/>
    <w:rsid w:val="004B4A62"/>
    <w:rsid w:val="004C172E"/>
    <w:rsid w:val="004C234C"/>
    <w:rsid w:val="004C507D"/>
    <w:rsid w:val="004C5121"/>
    <w:rsid w:val="004D22CF"/>
    <w:rsid w:val="004D525F"/>
    <w:rsid w:val="0050141C"/>
    <w:rsid w:val="00501EDA"/>
    <w:rsid w:val="00504F04"/>
    <w:rsid w:val="00511DD0"/>
    <w:rsid w:val="00512F3F"/>
    <w:rsid w:val="0051575E"/>
    <w:rsid w:val="00515952"/>
    <w:rsid w:val="00523680"/>
    <w:rsid w:val="005307CF"/>
    <w:rsid w:val="00536D8F"/>
    <w:rsid w:val="005404D8"/>
    <w:rsid w:val="00543611"/>
    <w:rsid w:val="005551A1"/>
    <w:rsid w:val="005675BE"/>
    <w:rsid w:val="00571C87"/>
    <w:rsid w:val="005730BC"/>
    <w:rsid w:val="0057340D"/>
    <w:rsid w:val="0057701B"/>
    <w:rsid w:val="005950CA"/>
    <w:rsid w:val="0059530B"/>
    <w:rsid w:val="005A278E"/>
    <w:rsid w:val="005A7B3E"/>
    <w:rsid w:val="005B71B4"/>
    <w:rsid w:val="005B736F"/>
    <w:rsid w:val="005C2CEB"/>
    <w:rsid w:val="005D777A"/>
    <w:rsid w:val="005E58C4"/>
    <w:rsid w:val="006066AB"/>
    <w:rsid w:val="006112C2"/>
    <w:rsid w:val="00614649"/>
    <w:rsid w:val="00626EB8"/>
    <w:rsid w:val="006400D1"/>
    <w:rsid w:val="00653442"/>
    <w:rsid w:val="00662DBB"/>
    <w:rsid w:val="00667485"/>
    <w:rsid w:val="00674B6A"/>
    <w:rsid w:val="00675103"/>
    <w:rsid w:val="0067682C"/>
    <w:rsid w:val="006853DB"/>
    <w:rsid w:val="006870D6"/>
    <w:rsid w:val="0068733E"/>
    <w:rsid w:val="006940BB"/>
    <w:rsid w:val="00695088"/>
    <w:rsid w:val="00696FD1"/>
    <w:rsid w:val="006A06B6"/>
    <w:rsid w:val="006B2402"/>
    <w:rsid w:val="006B413C"/>
    <w:rsid w:val="006B7C5B"/>
    <w:rsid w:val="006C2F30"/>
    <w:rsid w:val="006C6CDE"/>
    <w:rsid w:val="006D02B1"/>
    <w:rsid w:val="006E2C50"/>
    <w:rsid w:val="006E4EDB"/>
    <w:rsid w:val="006E7E25"/>
    <w:rsid w:val="006F2EC3"/>
    <w:rsid w:val="007120E7"/>
    <w:rsid w:val="0071211F"/>
    <w:rsid w:val="00713FCA"/>
    <w:rsid w:val="00717313"/>
    <w:rsid w:val="0071754A"/>
    <w:rsid w:val="00720ACE"/>
    <w:rsid w:val="0072534F"/>
    <w:rsid w:val="00744467"/>
    <w:rsid w:val="00747C09"/>
    <w:rsid w:val="00750AB7"/>
    <w:rsid w:val="007532FD"/>
    <w:rsid w:val="00753F50"/>
    <w:rsid w:val="00756768"/>
    <w:rsid w:val="007613A1"/>
    <w:rsid w:val="00771A28"/>
    <w:rsid w:val="00784BD8"/>
    <w:rsid w:val="0078542B"/>
    <w:rsid w:val="0079495E"/>
    <w:rsid w:val="007A6BDF"/>
    <w:rsid w:val="007A7F51"/>
    <w:rsid w:val="007B3487"/>
    <w:rsid w:val="007C5E07"/>
    <w:rsid w:val="007D00BC"/>
    <w:rsid w:val="007D1F10"/>
    <w:rsid w:val="007E5F2A"/>
    <w:rsid w:val="007F74A9"/>
    <w:rsid w:val="00802CB0"/>
    <w:rsid w:val="008055CF"/>
    <w:rsid w:val="00815264"/>
    <w:rsid w:val="00817CC8"/>
    <w:rsid w:val="00830AB2"/>
    <w:rsid w:val="00833147"/>
    <w:rsid w:val="008478AC"/>
    <w:rsid w:val="00847E0B"/>
    <w:rsid w:val="0085322F"/>
    <w:rsid w:val="008551BB"/>
    <w:rsid w:val="00861AB8"/>
    <w:rsid w:val="00871C89"/>
    <w:rsid w:val="00881980"/>
    <w:rsid w:val="00884C9E"/>
    <w:rsid w:val="008A146D"/>
    <w:rsid w:val="008A4044"/>
    <w:rsid w:val="008A48AA"/>
    <w:rsid w:val="008A49D3"/>
    <w:rsid w:val="008A56BF"/>
    <w:rsid w:val="008A6722"/>
    <w:rsid w:val="008B583A"/>
    <w:rsid w:val="008D1255"/>
    <w:rsid w:val="008D19CC"/>
    <w:rsid w:val="008E1ABD"/>
    <w:rsid w:val="008E2455"/>
    <w:rsid w:val="008E73E0"/>
    <w:rsid w:val="008F4E4B"/>
    <w:rsid w:val="00904C2C"/>
    <w:rsid w:val="009277B0"/>
    <w:rsid w:val="0093065F"/>
    <w:rsid w:val="00932C4C"/>
    <w:rsid w:val="00942EA4"/>
    <w:rsid w:val="009461E5"/>
    <w:rsid w:val="0096234E"/>
    <w:rsid w:val="0096363A"/>
    <w:rsid w:val="00984269"/>
    <w:rsid w:val="009915B4"/>
    <w:rsid w:val="00993AA1"/>
    <w:rsid w:val="009954EA"/>
    <w:rsid w:val="009957F1"/>
    <w:rsid w:val="00996D55"/>
    <w:rsid w:val="009A1C3F"/>
    <w:rsid w:val="009A7745"/>
    <w:rsid w:val="009B2DFE"/>
    <w:rsid w:val="009C229E"/>
    <w:rsid w:val="009C6AFF"/>
    <w:rsid w:val="009D4EDB"/>
    <w:rsid w:val="009D7F6D"/>
    <w:rsid w:val="009E4F86"/>
    <w:rsid w:val="009E5C4C"/>
    <w:rsid w:val="009E6812"/>
    <w:rsid w:val="009F008F"/>
    <w:rsid w:val="009F2A74"/>
    <w:rsid w:val="009F5D0F"/>
    <w:rsid w:val="00A038BC"/>
    <w:rsid w:val="00A05A08"/>
    <w:rsid w:val="00A10DE4"/>
    <w:rsid w:val="00A11BFA"/>
    <w:rsid w:val="00A12FF6"/>
    <w:rsid w:val="00A16CC2"/>
    <w:rsid w:val="00A34FF2"/>
    <w:rsid w:val="00A44238"/>
    <w:rsid w:val="00A45232"/>
    <w:rsid w:val="00A5573F"/>
    <w:rsid w:val="00A632B8"/>
    <w:rsid w:val="00A70C8A"/>
    <w:rsid w:val="00A73EED"/>
    <w:rsid w:val="00A77B50"/>
    <w:rsid w:val="00A870A7"/>
    <w:rsid w:val="00A908AF"/>
    <w:rsid w:val="00A9496F"/>
    <w:rsid w:val="00AA2D7D"/>
    <w:rsid w:val="00AA3765"/>
    <w:rsid w:val="00AA4D31"/>
    <w:rsid w:val="00AC1B46"/>
    <w:rsid w:val="00AC543A"/>
    <w:rsid w:val="00AD0A03"/>
    <w:rsid w:val="00AD302E"/>
    <w:rsid w:val="00AD5002"/>
    <w:rsid w:val="00AE2BB5"/>
    <w:rsid w:val="00B10705"/>
    <w:rsid w:val="00B15BF1"/>
    <w:rsid w:val="00B3114A"/>
    <w:rsid w:val="00B321F5"/>
    <w:rsid w:val="00B404C9"/>
    <w:rsid w:val="00B50B23"/>
    <w:rsid w:val="00B536B6"/>
    <w:rsid w:val="00B61D9D"/>
    <w:rsid w:val="00B712F6"/>
    <w:rsid w:val="00B73BAA"/>
    <w:rsid w:val="00B756CF"/>
    <w:rsid w:val="00B80409"/>
    <w:rsid w:val="00B8273A"/>
    <w:rsid w:val="00BD0946"/>
    <w:rsid w:val="00BD17F5"/>
    <w:rsid w:val="00BD3C05"/>
    <w:rsid w:val="00BD48DE"/>
    <w:rsid w:val="00BE260B"/>
    <w:rsid w:val="00BE2663"/>
    <w:rsid w:val="00BF3A4B"/>
    <w:rsid w:val="00BF51CD"/>
    <w:rsid w:val="00C00D00"/>
    <w:rsid w:val="00C01A83"/>
    <w:rsid w:val="00C04B8D"/>
    <w:rsid w:val="00C1267A"/>
    <w:rsid w:val="00C149CE"/>
    <w:rsid w:val="00C1624D"/>
    <w:rsid w:val="00C23485"/>
    <w:rsid w:val="00C30775"/>
    <w:rsid w:val="00C30A49"/>
    <w:rsid w:val="00C341CD"/>
    <w:rsid w:val="00C3792F"/>
    <w:rsid w:val="00C41DE0"/>
    <w:rsid w:val="00C47A05"/>
    <w:rsid w:val="00C54331"/>
    <w:rsid w:val="00C60A6E"/>
    <w:rsid w:val="00C60E70"/>
    <w:rsid w:val="00C62C45"/>
    <w:rsid w:val="00C64D4F"/>
    <w:rsid w:val="00C7046E"/>
    <w:rsid w:val="00C71268"/>
    <w:rsid w:val="00C7521F"/>
    <w:rsid w:val="00C75779"/>
    <w:rsid w:val="00C76108"/>
    <w:rsid w:val="00C76DC0"/>
    <w:rsid w:val="00C77172"/>
    <w:rsid w:val="00C87394"/>
    <w:rsid w:val="00C9742D"/>
    <w:rsid w:val="00CB46EF"/>
    <w:rsid w:val="00CC33FD"/>
    <w:rsid w:val="00CD08C4"/>
    <w:rsid w:val="00CD18A7"/>
    <w:rsid w:val="00CD236A"/>
    <w:rsid w:val="00CD48A2"/>
    <w:rsid w:val="00CD76F6"/>
    <w:rsid w:val="00CE1B6B"/>
    <w:rsid w:val="00CE6D30"/>
    <w:rsid w:val="00CF1E5B"/>
    <w:rsid w:val="00D01324"/>
    <w:rsid w:val="00D045FF"/>
    <w:rsid w:val="00D11701"/>
    <w:rsid w:val="00D1266A"/>
    <w:rsid w:val="00D1347F"/>
    <w:rsid w:val="00D14F34"/>
    <w:rsid w:val="00D23D0C"/>
    <w:rsid w:val="00D25786"/>
    <w:rsid w:val="00D36127"/>
    <w:rsid w:val="00D40E7E"/>
    <w:rsid w:val="00D44F80"/>
    <w:rsid w:val="00D466CC"/>
    <w:rsid w:val="00D62E0F"/>
    <w:rsid w:val="00D634D0"/>
    <w:rsid w:val="00D71834"/>
    <w:rsid w:val="00D745B6"/>
    <w:rsid w:val="00D76088"/>
    <w:rsid w:val="00D7739B"/>
    <w:rsid w:val="00D84441"/>
    <w:rsid w:val="00D93FAA"/>
    <w:rsid w:val="00D95BE5"/>
    <w:rsid w:val="00DA065E"/>
    <w:rsid w:val="00DA1BDA"/>
    <w:rsid w:val="00DA2AE5"/>
    <w:rsid w:val="00DA7416"/>
    <w:rsid w:val="00DB2DC3"/>
    <w:rsid w:val="00DB3C1B"/>
    <w:rsid w:val="00DB5FE8"/>
    <w:rsid w:val="00DC0DC8"/>
    <w:rsid w:val="00DC2760"/>
    <w:rsid w:val="00DC414F"/>
    <w:rsid w:val="00DC5E5B"/>
    <w:rsid w:val="00DD06A5"/>
    <w:rsid w:val="00DD1D93"/>
    <w:rsid w:val="00DE2E0B"/>
    <w:rsid w:val="00DE4746"/>
    <w:rsid w:val="00DE55E3"/>
    <w:rsid w:val="00DE6E74"/>
    <w:rsid w:val="00DF4C61"/>
    <w:rsid w:val="00DF6CA0"/>
    <w:rsid w:val="00E00284"/>
    <w:rsid w:val="00E04277"/>
    <w:rsid w:val="00E07B8E"/>
    <w:rsid w:val="00E12A52"/>
    <w:rsid w:val="00E15874"/>
    <w:rsid w:val="00E17959"/>
    <w:rsid w:val="00E22A44"/>
    <w:rsid w:val="00E3003E"/>
    <w:rsid w:val="00E30741"/>
    <w:rsid w:val="00E30B07"/>
    <w:rsid w:val="00E33EC6"/>
    <w:rsid w:val="00E410ED"/>
    <w:rsid w:val="00E41279"/>
    <w:rsid w:val="00E443DC"/>
    <w:rsid w:val="00E559CD"/>
    <w:rsid w:val="00E61004"/>
    <w:rsid w:val="00E61CE4"/>
    <w:rsid w:val="00E75630"/>
    <w:rsid w:val="00E80F05"/>
    <w:rsid w:val="00E823B6"/>
    <w:rsid w:val="00E94994"/>
    <w:rsid w:val="00E9519A"/>
    <w:rsid w:val="00E95FA3"/>
    <w:rsid w:val="00E9612A"/>
    <w:rsid w:val="00EA1004"/>
    <w:rsid w:val="00EA294B"/>
    <w:rsid w:val="00EB312C"/>
    <w:rsid w:val="00ED42BE"/>
    <w:rsid w:val="00EE1F45"/>
    <w:rsid w:val="00EE3A34"/>
    <w:rsid w:val="00EE6894"/>
    <w:rsid w:val="00EF2900"/>
    <w:rsid w:val="00F0573C"/>
    <w:rsid w:val="00F06E8B"/>
    <w:rsid w:val="00F41687"/>
    <w:rsid w:val="00F53BE0"/>
    <w:rsid w:val="00F60EDF"/>
    <w:rsid w:val="00F63EB0"/>
    <w:rsid w:val="00F64C73"/>
    <w:rsid w:val="00F66673"/>
    <w:rsid w:val="00F71C08"/>
    <w:rsid w:val="00F80F35"/>
    <w:rsid w:val="00F838D9"/>
    <w:rsid w:val="00F83C53"/>
    <w:rsid w:val="00F86C27"/>
    <w:rsid w:val="00F903ED"/>
    <w:rsid w:val="00F950F7"/>
    <w:rsid w:val="00FA25D9"/>
    <w:rsid w:val="00FA3284"/>
    <w:rsid w:val="00FA3E4E"/>
    <w:rsid w:val="00FB2314"/>
    <w:rsid w:val="00FB2521"/>
    <w:rsid w:val="00FB283A"/>
    <w:rsid w:val="00FE0BC5"/>
    <w:rsid w:val="00FE0F4A"/>
    <w:rsid w:val="00FE11B9"/>
    <w:rsid w:val="00FE79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0C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950CA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950CA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rsid w:val="005950CA"/>
    <w:pPr>
      <w:jc w:val="center"/>
    </w:pPr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5950CA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a5">
    <w:name w:val="Знак Знак Знак Знак Знак Знак Знак Знак Знак Знак"/>
    <w:basedOn w:val="a"/>
    <w:uiPriority w:val="99"/>
    <w:rsid w:val="00AC543A"/>
    <w:pPr>
      <w:spacing w:before="100" w:beforeAutospacing="1" w:after="100" w:afterAutospacing="1"/>
    </w:pPr>
    <w:rPr>
      <w:rFonts w:ascii="Tahoma" w:eastAsia="Calibri" w:hAnsi="Tahoma" w:cs="Tahoma"/>
      <w:sz w:val="20"/>
      <w:szCs w:val="20"/>
      <w:lang w:val="en-US" w:eastAsia="en-US"/>
    </w:rPr>
  </w:style>
  <w:style w:type="paragraph" w:customStyle="1" w:styleId="a6">
    <w:name w:val="Знак"/>
    <w:basedOn w:val="a"/>
    <w:uiPriority w:val="99"/>
    <w:rsid w:val="002138CE"/>
    <w:pPr>
      <w:spacing w:before="100" w:beforeAutospacing="1" w:after="100" w:afterAutospacing="1"/>
    </w:pPr>
    <w:rPr>
      <w:rFonts w:ascii="Tahoma" w:eastAsia="Calibri" w:hAnsi="Tahoma" w:cs="Tahom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rsid w:val="00A9496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9496F"/>
    <w:rPr>
      <w:rFonts w:ascii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semiHidden/>
    <w:rsid w:val="00A9496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9496F"/>
    <w:rPr>
      <w:rFonts w:ascii="Times New Roman" w:hAnsi="Times New Roman" w:cs="Times New Roman"/>
      <w:sz w:val="24"/>
      <w:szCs w:val="24"/>
    </w:rPr>
  </w:style>
  <w:style w:type="character" w:customStyle="1" w:styleId="color3">
    <w:name w:val="color_3"/>
    <w:basedOn w:val="a0"/>
    <w:uiPriority w:val="99"/>
    <w:rsid w:val="009957F1"/>
  </w:style>
  <w:style w:type="paragraph" w:styleId="2">
    <w:name w:val="Body Text 2"/>
    <w:basedOn w:val="a"/>
    <w:link w:val="20"/>
    <w:uiPriority w:val="99"/>
    <w:rsid w:val="000E70F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0E70F4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C75779"/>
  </w:style>
  <w:style w:type="paragraph" w:customStyle="1" w:styleId="ConsPlusTitle">
    <w:name w:val="ConsPlusTitle"/>
    <w:uiPriority w:val="99"/>
    <w:rsid w:val="00421421"/>
    <w:pPr>
      <w:widowControl w:val="0"/>
      <w:autoSpaceDE w:val="0"/>
      <w:autoSpaceDN w:val="0"/>
    </w:pPr>
    <w:rPr>
      <w:rFonts w:eastAsia="Times New Roman" w:cs="Calibri"/>
      <w:b/>
      <w:bCs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EE1F4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E1F45"/>
    <w:rPr>
      <w:rFonts w:ascii="Tahoma" w:eastAsia="Times New Roman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C234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4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4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0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0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0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0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0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0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0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0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4E1AA657-C33B-421A-A1E7-CB21EA688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516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адм</Company>
  <LinksUpToDate>false</LinksUpToDate>
  <CharactersWithSpaces>3452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Людмила Николаевна</dc:creator>
  <cp:lastModifiedBy>oob</cp:lastModifiedBy>
  <cp:revision>16</cp:revision>
  <cp:lastPrinted>2025-05-14T07:31:00Z</cp:lastPrinted>
  <dcterms:created xsi:type="dcterms:W3CDTF">2025-03-13T05:04:00Z</dcterms:created>
  <dcterms:modified xsi:type="dcterms:W3CDTF">2025-05-14T07:31:00Z</dcterms:modified>
</cp:coreProperties>
</file>